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D4E0A" w14:textId="77777777" w:rsidR="0014109B" w:rsidRPr="009D65A3" w:rsidRDefault="0014109B" w:rsidP="0014109B">
      <w:pPr>
        <w:ind w:left="-720" w:hanging="360"/>
        <w:jc w:val="both"/>
        <w:outlineLvl w:val="0"/>
        <w:rPr>
          <w:b/>
          <w:bCs/>
          <w:caps/>
          <w:color w:val="7F7F7F"/>
          <w:szCs w:val="28"/>
        </w:rPr>
      </w:pPr>
      <w:r w:rsidRPr="001D4D4D">
        <w:rPr>
          <w:rFonts w:ascii="Times" w:hAnsi="Times"/>
          <w:bCs/>
          <w:noProof/>
          <w:color w:val="7F7F7F"/>
          <w:lang w:eastAsia="en-US"/>
        </w:rPr>
        <w:drawing>
          <wp:anchor distT="0" distB="0" distL="114300" distR="114300" simplePos="0" relativeHeight="251659264" behindDoc="0" locked="0" layoutInCell="1" allowOverlap="1" wp14:anchorId="21C1106F" wp14:editId="06A028E0">
            <wp:simplePos x="0" y="0"/>
            <wp:positionH relativeFrom="column">
              <wp:posOffset>114300</wp:posOffset>
            </wp:positionH>
            <wp:positionV relativeFrom="paragraph">
              <wp:posOffset>-342900</wp:posOffset>
            </wp:positionV>
            <wp:extent cx="1943100" cy="548005"/>
            <wp:effectExtent l="0" t="0" r="12700" b="10795"/>
            <wp:wrapNone/>
            <wp:docPr id="2" name="Picture 2" descr="Marcel Master:Users:marcel:Desktop:CubaExplor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el Master:Users:marcel:Desktop:CubaExplorer-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54800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aps/>
          <w:color w:val="7F7F7F"/>
          <w:szCs w:val="28"/>
        </w:rPr>
        <w:t xml:space="preserve">                       </w:t>
      </w:r>
      <w:r w:rsidRPr="001D4D4D">
        <w:rPr>
          <w:rFonts w:ascii="Times" w:hAnsi="Times"/>
          <w:bCs/>
          <w:color w:val="7F7F7F"/>
        </w:rPr>
        <w:tab/>
      </w:r>
      <w:r w:rsidRPr="001D4D4D">
        <w:rPr>
          <w:rFonts w:ascii="Times" w:hAnsi="Times"/>
          <w:bCs/>
          <w:color w:val="7F7F7F"/>
        </w:rPr>
        <w:tab/>
      </w:r>
      <w:r w:rsidRPr="001D4D4D">
        <w:rPr>
          <w:rFonts w:ascii="Times" w:hAnsi="Times"/>
          <w:bCs/>
          <w:color w:val="7F7F7F"/>
        </w:rPr>
        <w:tab/>
      </w:r>
      <w:r w:rsidRPr="001D4D4D">
        <w:rPr>
          <w:rFonts w:ascii="Times" w:hAnsi="Times"/>
          <w:bCs/>
          <w:color w:val="7F7F7F"/>
        </w:rPr>
        <w:tab/>
      </w:r>
      <w:r>
        <w:rPr>
          <w:rFonts w:ascii="Times" w:hAnsi="Times"/>
          <w:bCs/>
          <w:color w:val="7F7F7F"/>
        </w:rPr>
        <w:t xml:space="preserve">    </w:t>
      </w:r>
      <w:r w:rsidRPr="001D4D4D">
        <w:rPr>
          <w:rFonts w:ascii="Times" w:hAnsi="Times"/>
          <w:bCs/>
          <w:color w:val="7F7F7F"/>
        </w:rPr>
        <w:t xml:space="preserve">    Helping </w:t>
      </w:r>
      <w:r w:rsidRPr="001D4D4D">
        <w:rPr>
          <w:rFonts w:ascii="Times" w:hAnsi="Times"/>
          <w:color w:val="7F7F7F"/>
        </w:rPr>
        <w:t>Americans witness</w:t>
      </w:r>
      <w:r w:rsidRPr="001D4D4D">
        <w:rPr>
          <w:rFonts w:ascii="Times" w:hAnsi="Times"/>
          <w:bCs/>
          <w:color w:val="7F7F7F"/>
        </w:rPr>
        <w:t xml:space="preserve"> authentic Cuba since 1997</w:t>
      </w:r>
    </w:p>
    <w:p w14:paraId="36B79B51" w14:textId="77777777" w:rsidR="0014109B" w:rsidRPr="009D65A3" w:rsidRDefault="0014109B" w:rsidP="0014109B">
      <w:pPr>
        <w:ind w:left="360" w:hanging="360"/>
        <w:jc w:val="both"/>
        <w:outlineLvl w:val="0"/>
        <w:rPr>
          <w:i/>
          <w:iCs/>
          <w:caps/>
          <w:color w:val="7F7F7F"/>
        </w:rPr>
      </w:pPr>
    </w:p>
    <w:p w14:paraId="3CCE496B" w14:textId="77777777" w:rsidR="0014109B" w:rsidRPr="009D65A3" w:rsidRDefault="0014109B" w:rsidP="0014109B">
      <w:pPr>
        <w:tabs>
          <w:tab w:val="left" w:pos="1296"/>
        </w:tabs>
        <w:jc w:val="both"/>
        <w:outlineLvl w:val="0"/>
        <w:rPr>
          <w:b/>
          <w:i/>
          <w:iCs/>
          <w:caps/>
        </w:rPr>
      </w:pPr>
      <w:r w:rsidRPr="009D65A3">
        <w:rPr>
          <w:i/>
          <w:iCs/>
          <w:caps/>
        </w:rPr>
        <w:t xml:space="preserve">       </w:t>
      </w:r>
      <w:r w:rsidRPr="009D65A3">
        <w:rPr>
          <w:b/>
          <w:i/>
          <w:iCs/>
          <w:caps/>
        </w:rPr>
        <w:t>PHLLIP LEVINE (</w:t>
      </w:r>
      <w:r>
        <w:rPr>
          <w:b/>
          <w:i/>
          <w:iCs/>
          <w:caps/>
        </w:rPr>
        <w:t>92</w:t>
      </w:r>
      <w:r w:rsidRPr="0014109B">
        <w:rPr>
          <w:b/>
          <w:i/>
          <w:iCs/>
          <w:caps/>
          <w:vertAlign w:val="superscript"/>
        </w:rPr>
        <w:t>nd</w:t>
      </w:r>
      <w:r>
        <w:rPr>
          <w:b/>
          <w:i/>
          <w:iCs/>
          <w:caps/>
        </w:rPr>
        <w:t xml:space="preserve"> STreet Y</w:t>
      </w:r>
      <w:r w:rsidRPr="009D65A3">
        <w:rPr>
          <w:b/>
          <w:i/>
          <w:iCs/>
          <w:caps/>
        </w:rPr>
        <w:t>)</w:t>
      </w:r>
    </w:p>
    <w:p w14:paraId="50E3634A" w14:textId="77777777" w:rsidR="0014109B" w:rsidRPr="009D65A3" w:rsidRDefault="0014109B" w:rsidP="0014109B">
      <w:pPr>
        <w:ind w:left="360" w:hanging="360"/>
        <w:jc w:val="both"/>
        <w:outlineLvl w:val="0"/>
        <w:rPr>
          <w:bCs/>
          <w:caps/>
          <w:szCs w:val="28"/>
        </w:rPr>
      </w:pPr>
      <w:r w:rsidRPr="009D65A3">
        <w:rPr>
          <w:iCs/>
          <w:caps/>
          <w:sz w:val="28"/>
          <w:szCs w:val="28"/>
        </w:rPr>
        <w:tab/>
      </w:r>
      <w:r w:rsidRPr="009D65A3">
        <w:rPr>
          <w:bCs/>
          <w:iCs/>
          <w:caps/>
          <w:sz w:val="28"/>
          <w:szCs w:val="28"/>
        </w:rPr>
        <w:t>Exploring the island, discovering its people, their history and culture and arts</w:t>
      </w:r>
    </w:p>
    <w:p w14:paraId="3E64EA6B" w14:textId="77777777" w:rsidR="0014109B" w:rsidRPr="009D65A3" w:rsidRDefault="0014109B" w:rsidP="0014109B">
      <w:pPr>
        <w:ind w:left="360" w:hanging="360"/>
        <w:jc w:val="both"/>
        <w:outlineLvl w:val="0"/>
      </w:pPr>
      <w:r w:rsidRPr="009D65A3">
        <w:rPr>
          <w:b/>
        </w:rPr>
        <w:tab/>
        <w:t>Duration</w:t>
      </w:r>
      <w:r w:rsidRPr="009D65A3">
        <w:t xml:space="preserve"> 8 days and 7 nights of learning, fun and friendship in Cuba</w:t>
      </w:r>
    </w:p>
    <w:p w14:paraId="4081F139" w14:textId="77777777" w:rsidR="0014109B" w:rsidRPr="0014109B" w:rsidRDefault="0014109B" w:rsidP="0014109B">
      <w:pPr>
        <w:ind w:left="360" w:hanging="360"/>
        <w:jc w:val="both"/>
        <w:rPr>
          <w:b/>
        </w:rPr>
      </w:pPr>
      <w:r w:rsidRPr="009D65A3">
        <w:rPr>
          <w:b/>
        </w:rPr>
        <w:tab/>
        <w:t>Dates</w:t>
      </w:r>
      <w:r>
        <w:rPr>
          <w:b/>
        </w:rPr>
        <w:t xml:space="preserve">: </w:t>
      </w:r>
      <w:r w:rsidRPr="0014109B">
        <w:rPr>
          <w:b/>
        </w:rPr>
        <w:t>February 14</w:t>
      </w:r>
      <w:r w:rsidRPr="0014109B">
        <w:rPr>
          <w:b/>
          <w:vertAlign w:val="superscript"/>
        </w:rPr>
        <w:t>th</w:t>
      </w:r>
      <w:r w:rsidRPr="0014109B">
        <w:rPr>
          <w:b/>
        </w:rPr>
        <w:t xml:space="preserve"> to 21</w:t>
      </w:r>
      <w:proofErr w:type="gramStart"/>
      <w:r w:rsidRPr="0014109B">
        <w:rPr>
          <w:b/>
        </w:rPr>
        <w:t>st ,</w:t>
      </w:r>
      <w:proofErr w:type="gramEnd"/>
      <w:r w:rsidRPr="0014109B">
        <w:rPr>
          <w:b/>
        </w:rPr>
        <w:t xml:space="preserve"> 2020</w:t>
      </w:r>
    </w:p>
    <w:p w14:paraId="540FF631" w14:textId="77777777" w:rsidR="0014109B" w:rsidRPr="009D65A3" w:rsidRDefault="0014109B" w:rsidP="0014109B">
      <w:pPr>
        <w:ind w:left="360" w:hanging="360"/>
        <w:jc w:val="both"/>
      </w:pPr>
      <w:r w:rsidRPr="009D65A3">
        <w:rPr>
          <w:b/>
        </w:rPr>
        <w:tab/>
        <w:t>Participants</w:t>
      </w:r>
      <w:r w:rsidRPr="009D65A3">
        <w:t>: 10 Minimum</w:t>
      </w:r>
    </w:p>
    <w:p w14:paraId="03649184" w14:textId="77777777" w:rsidR="0014109B" w:rsidRPr="009D65A3" w:rsidRDefault="0014109B" w:rsidP="0014109B">
      <w:pPr>
        <w:ind w:left="360" w:hanging="360"/>
        <w:jc w:val="both"/>
      </w:pPr>
      <w:r w:rsidRPr="009D65A3">
        <w:rPr>
          <w:b/>
        </w:rPr>
        <w:tab/>
        <w:t>Accommodations</w:t>
      </w:r>
    </w:p>
    <w:p w14:paraId="442F3504" w14:textId="5F863743" w:rsidR="0014109B" w:rsidRPr="009D65A3" w:rsidRDefault="0014109B" w:rsidP="0014109B">
      <w:pPr>
        <w:ind w:left="720" w:hanging="360"/>
        <w:jc w:val="both"/>
      </w:pPr>
      <w:r w:rsidRPr="009D65A3">
        <w:t xml:space="preserve">•  </w:t>
      </w:r>
      <w:r w:rsidRPr="009D65A3">
        <w:rPr>
          <w:b/>
          <w:i/>
        </w:rPr>
        <w:t xml:space="preserve">Hotel </w:t>
      </w:r>
      <w:r w:rsidR="00C20F2B">
        <w:rPr>
          <w:b/>
          <w:i/>
        </w:rPr>
        <w:t>Capri</w:t>
      </w:r>
      <w:r w:rsidRPr="009D65A3">
        <w:t xml:space="preserve"> 4 stars, Havana </w:t>
      </w:r>
    </w:p>
    <w:p w14:paraId="6211BFE7" w14:textId="77777777" w:rsidR="0014109B" w:rsidRPr="009D65A3" w:rsidRDefault="0014109B" w:rsidP="0014109B">
      <w:pPr>
        <w:ind w:left="360" w:hanging="360"/>
        <w:jc w:val="both"/>
      </w:pPr>
      <w:r w:rsidRPr="009D65A3">
        <w:rPr>
          <w:b/>
        </w:rPr>
        <w:tab/>
        <w:t>Island transportation</w:t>
      </w:r>
      <w:r w:rsidRPr="009D65A3">
        <w:t xml:space="preserve"> Luxury tour coach and full time chauffer.</w:t>
      </w:r>
    </w:p>
    <w:p w14:paraId="5DFBFEDF" w14:textId="77777777" w:rsidR="0014109B" w:rsidRPr="009D65A3" w:rsidRDefault="0014109B" w:rsidP="0014109B">
      <w:pPr>
        <w:ind w:left="360" w:hanging="360"/>
        <w:jc w:val="both"/>
      </w:pPr>
      <w:r w:rsidRPr="009D65A3">
        <w:rPr>
          <w:b/>
        </w:rPr>
        <w:tab/>
      </w:r>
    </w:p>
    <w:p w14:paraId="276D97D1" w14:textId="77777777" w:rsidR="0014109B" w:rsidRPr="009D65A3" w:rsidRDefault="0014109B" w:rsidP="0014109B">
      <w:pPr>
        <w:ind w:left="360" w:hanging="360"/>
        <w:jc w:val="both"/>
        <w:outlineLvl w:val="0"/>
        <w:rPr>
          <w:b/>
          <w:bCs/>
          <w:caps/>
        </w:rPr>
      </w:pPr>
      <w:r w:rsidRPr="009D65A3">
        <w:rPr>
          <w:b/>
          <w:bCs/>
          <w:caps/>
        </w:rPr>
        <w:t xml:space="preserve">DAY 1 –/ ARRIVAL / HELLO cuba </w:t>
      </w:r>
      <w:r w:rsidRPr="009D65A3">
        <w:rPr>
          <w:caps/>
        </w:rPr>
        <w:t>(dinner)</w:t>
      </w:r>
    </w:p>
    <w:p w14:paraId="3265E87F" w14:textId="77777777" w:rsidR="0014109B" w:rsidRPr="009D65A3" w:rsidRDefault="0014109B" w:rsidP="0014109B">
      <w:pPr>
        <w:ind w:left="360" w:hanging="360"/>
        <w:jc w:val="both"/>
      </w:pPr>
      <w:r w:rsidRPr="009D65A3">
        <w:t>•</w:t>
      </w:r>
      <w:r w:rsidRPr="009D65A3">
        <w:tab/>
        <w:t>Arrival at Havana’s José Martí International Airport. Collect your bags and go through customs. You’re welcomed at the airport lobby by your Cuba E</w:t>
      </w:r>
      <w:r>
        <w:t>xplorer</w:t>
      </w:r>
      <w:r w:rsidRPr="009D65A3">
        <w:t xml:space="preserve"> Tours guide and professional bus chauffeur.</w:t>
      </w:r>
    </w:p>
    <w:p w14:paraId="0A951320" w14:textId="77777777" w:rsidR="0014109B" w:rsidRPr="009D65A3" w:rsidRDefault="0014109B" w:rsidP="0014109B">
      <w:pPr>
        <w:ind w:left="360" w:hanging="360"/>
        <w:jc w:val="both"/>
      </w:pPr>
      <w:r w:rsidRPr="009D65A3">
        <w:t>•</w:t>
      </w:r>
      <w:r w:rsidRPr="009D65A3">
        <w:tab/>
        <w:t>Private transfer to your hotel.</w:t>
      </w:r>
    </w:p>
    <w:p w14:paraId="140B74F1" w14:textId="77777777" w:rsidR="0014109B" w:rsidRPr="009D65A3" w:rsidRDefault="0014109B" w:rsidP="0014109B">
      <w:pPr>
        <w:ind w:left="360" w:hanging="360"/>
        <w:jc w:val="both"/>
      </w:pPr>
      <w:r w:rsidRPr="009D65A3">
        <w:t>•</w:t>
      </w:r>
      <w:r w:rsidRPr="009D65A3">
        <w:tab/>
        <w:t xml:space="preserve">Private check-in with assistance from your guide. </w:t>
      </w:r>
    </w:p>
    <w:p w14:paraId="1691EB83" w14:textId="77777777" w:rsidR="0014109B" w:rsidRPr="009D65A3" w:rsidRDefault="0014109B" w:rsidP="0014109B">
      <w:pPr>
        <w:ind w:left="360" w:hanging="360"/>
        <w:jc w:val="both"/>
      </w:pPr>
      <w:r w:rsidRPr="009D65A3">
        <w:t>•</w:t>
      </w:r>
      <w:r w:rsidRPr="009D65A3">
        <w:tab/>
        <w:t>Free time to settle in and rest up at your hotel.</w:t>
      </w:r>
    </w:p>
    <w:p w14:paraId="7704CFA3" w14:textId="77777777" w:rsidR="0014109B" w:rsidRPr="009D65A3" w:rsidRDefault="0014109B" w:rsidP="0014109B">
      <w:pPr>
        <w:ind w:left="360" w:hanging="360"/>
        <w:jc w:val="both"/>
        <w:outlineLvl w:val="0"/>
      </w:pPr>
      <w:r w:rsidRPr="009D65A3">
        <w:t>•</w:t>
      </w:r>
      <w:r w:rsidRPr="009D65A3">
        <w:tab/>
      </w:r>
      <w:r w:rsidRPr="002C70C5">
        <w:t xml:space="preserve">This evening you’ll enjoy a group welcome dinner with your Cuban guide and </w:t>
      </w:r>
      <w:proofErr w:type="spellStart"/>
      <w:r w:rsidRPr="002C70C5">
        <w:t>tourmates</w:t>
      </w:r>
      <w:proofErr w:type="spellEnd"/>
      <w:r w:rsidRPr="002C70C5">
        <w:t xml:space="preserve"> at </w:t>
      </w:r>
      <w:r>
        <w:t xml:space="preserve">Los </w:t>
      </w:r>
      <w:proofErr w:type="spellStart"/>
      <w:r>
        <w:t>Naranjos</w:t>
      </w:r>
      <w:proofErr w:type="spellEnd"/>
      <w:r w:rsidRPr="002C70C5">
        <w:t xml:space="preserve"> private </w:t>
      </w:r>
      <w:proofErr w:type="gramStart"/>
      <w:r w:rsidRPr="002C70C5">
        <w:t>restaurant .</w:t>
      </w:r>
      <w:proofErr w:type="gramEnd"/>
      <w:r>
        <w:t xml:space="preserve"> (included)</w:t>
      </w:r>
    </w:p>
    <w:p w14:paraId="0E9E9242" w14:textId="77777777" w:rsidR="0014109B" w:rsidRPr="009D65A3" w:rsidRDefault="0014109B" w:rsidP="0014109B">
      <w:pPr>
        <w:ind w:left="360" w:hanging="360"/>
        <w:jc w:val="both"/>
        <w:outlineLvl w:val="0"/>
      </w:pPr>
      <w:r w:rsidRPr="009D65A3">
        <w:t>•</w:t>
      </w:r>
      <w:r w:rsidRPr="009D65A3">
        <w:tab/>
        <w:t>Your guide wi</w:t>
      </w:r>
      <w:r>
        <w:t>ll</w:t>
      </w:r>
      <w:r w:rsidRPr="009D65A3">
        <w:t xml:space="preserve"> keep you posted on local entertainment options.</w:t>
      </w:r>
      <w:r w:rsidRPr="009D65A3">
        <w:tab/>
      </w:r>
    </w:p>
    <w:p w14:paraId="745DB322" w14:textId="77777777" w:rsidR="0014109B" w:rsidRPr="009D65A3" w:rsidRDefault="0014109B" w:rsidP="0014109B">
      <w:pPr>
        <w:jc w:val="both"/>
        <w:outlineLvl w:val="0"/>
        <w:rPr>
          <w:caps/>
        </w:rPr>
      </w:pPr>
      <w:r w:rsidRPr="009D65A3">
        <w:rPr>
          <w:b/>
          <w:bCs/>
          <w:caps/>
        </w:rPr>
        <w:t xml:space="preserve">DAY 2 – Exploring Old Havana, our common heritage </w:t>
      </w:r>
      <w:r w:rsidRPr="009D65A3">
        <w:rPr>
          <w:caps/>
        </w:rPr>
        <w:t>(breakfast and Lunch)</w:t>
      </w:r>
    </w:p>
    <w:p w14:paraId="49AE124B" w14:textId="77777777" w:rsidR="0014109B" w:rsidRPr="009D65A3" w:rsidRDefault="0014109B" w:rsidP="0014109B">
      <w:pPr>
        <w:pStyle w:val="ListParagraph"/>
        <w:numPr>
          <w:ilvl w:val="0"/>
          <w:numId w:val="1"/>
        </w:numPr>
        <w:ind w:left="360"/>
        <w:jc w:val="both"/>
        <w:outlineLvl w:val="0"/>
        <w:rPr>
          <w:b/>
          <w:bCs/>
          <w:caps/>
        </w:rPr>
      </w:pPr>
      <w:r w:rsidRPr="009D65A3">
        <w:t xml:space="preserve">Breakfast at hotel (included) </w:t>
      </w:r>
    </w:p>
    <w:p w14:paraId="3600934D" w14:textId="77777777" w:rsidR="0014109B" w:rsidRPr="009D65A3" w:rsidRDefault="0014109B" w:rsidP="0014109B">
      <w:pPr>
        <w:ind w:left="360" w:hanging="360"/>
        <w:jc w:val="both"/>
      </w:pPr>
      <w:r w:rsidRPr="009D65A3">
        <w:t>•</w:t>
      </w:r>
      <w:r w:rsidRPr="009D65A3">
        <w:tab/>
        <w:t xml:space="preserve">Morning visit to the </w:t>
      </w:r>
      <w:proofErr w:type="spellStart"/>
      <w:r w:rsidRPr="009D65A3">
        <w:t>Maqueta</w:t>
      </w:r>
      <w:proofErr w:type="spellEnd"/>
      <w:r w:rsidRPr="009D65A3">
        <w:t xml:space="preserve"> de La Habana </w:t>
      </w:r>
      <w:proofErr w:type="spellStart"/>
      <w:r w:rsidRPr="009D65A3">
        <w:t>Vieja</w:t>
      </w:r>
      <w:proofErr w:type="spellEnd"/>
      <w:r w:rsidRPr="009D65A3">
        <w:t>. It's a 1:500 scale model of Old Havana complete with an authentic soundtrack meant to replicate a day in the life of the city. It's incredibly detailed and provides an excellent way of geographically acquainting yourself with the city’s historical core. The model is used for social development and planning.</w:t>
      </w:r>
    </w:p>
    <w:p w14:paraId="4F1FB276" w14:textId="77777777" w:rsidR="0014109B" w:rsidRPr="009D65A3" w:rsidRDefault="0014109B" w:rsidP="0014109B">
      <w:pPr>
        <w:ind w:left="360" w:hanging="360"/>
        <w:jc w:val="both"/>
      </w:pPr>
      <w:r w:rsidRPr="009D65A3">
        <w:lastRenderedPageBreak/>
        <w:t>•</w:t>
      </w:r>
      <w:r w:rsidRPr="009D65A3">
        <w:tab/>
        <w:t>Followed by a walking tour of Old Havana, a UNESCO World Heritage Site. We’ll visit four of the five historic plazas that make Havana unique in the western hemisphere. It contains the largest collection of remaining colonial-era architecture. This is a private tour led by your Cuba Education Tours guide.</w:t>
      </w:r>
    </w:p>
    <w:p w14:paraId="0E0E2945" w14:textId="77777777" w:rsidR="0014109B" w:rsidRPr="00445F7E" w:rsidRDefault="0014109B" w:rsidP="0014109B">
      <w:pPr>
        <w:ind w:left="360" w:hanging="360"/>
        <w:jc w:val="both"/>
        <w:rPr>
          <w:color w:val="000000" w:themeColor="text1"/>
        </w:rPr>
      </w:pPr>
      <w:r w:rsidRPr="009D65A3">
        <w:t>•</w:t>
      </w:r>
      <w:r>
        <w:rPr>
          <w:color w:val="FF0000"/>
        </w:rPr>
        <w:t xml:space="preserve">      </w:t>
      </w:r>
      <w:r w:rsidRPr="00445F7E">
        <w:rPr>
          <w:color w:val="000000" w:themeColor="text1"/>
        </w:rPr>
        <w:t xml:space="preserve">Lunch at el Rum Rum private </w:t>
      </w:r>
      <w:proofErr w:type="gramStart"/>
      <w:r w:rsidRPr="00445F7E">
        <w:rPr>
          <w:color w:val="000000" w:themeColor="text1"/>
        </w:rPr>
        <w:t>restaurant  (</w:t>
      </w:r>
      <w:proofErr w:type="gramEnd"/>
      <w:r w:rsidRPr="00445F7E">
        <w:rPr>
          <w:color w:val="000000" w:themeColor="text1"/>
        </w:rPr>
        <w:t>included in tour cost)!</w:t>
      </w:r>
    </w:p>
    <w:p w14:paraId="71CCDFC3" w14:textId="7CD4E3B4" w:rsidR="0014109B" w:rsidRPr="00A053D4" w:rsidRDefault="00410B68" w:rsidP="00410B68">
      <w:pPr>
        <w:spacing w:line="276" w:lineRule="auto"/>
      </w:pPr>
      <w:r w:rsidRPr="00410B68">
        <w:rPr>
          <w:b/>
          <w:color w:val="000000" w:themeColor="text1"/>
        </w:rPr>
        <w:t>.</w:t>
      </w:r>
      <w:r>
        <w:rPr>
          <w:color w:val="000000" w:themeColor="text1"/>
        </w:rPr>
        <w:t xml:space="preserve">     </w:t>
      </w:r>
      <w:r w:rsidRPr="00D8620E">
        <w:rPr>
          <w:b/>
          <w:bCs/>
          <w:color w:val="000000" w:themeColor="text1"/>
        </w:rPr>
        <w:t xml:space="preserve">  </w:t>
      </w:r>
      <w:bookmarkStart w:id="0" w:name="_GoBack"/>
      <w:r w:rsidR="0014109B" w:rsidRPr="00A053D4">
        <w:rPr>
          <w:color w:val="000000" w:themeColor="text1"/>
        </w:rPr>
        <w:t xml:space="preserve">Visit </w:t>
      </w:r>
      <w:r w:rsidRPr="00A053D4">
        <w:rPr>
          <w:rStyle w:val="st"/>
        </w:rPr>
        <w:t xml:space="preserve">famous Cuban ceramicist Beatriz Sala and her </w:t>
      </w:r>
      <w:proofErr w:type="spellStart"/>
      <w:r w:rsidRPr="00A053D4">
        <w:rPr>
          <w:rFonts w:eastAsia="Times New Roman"/>
          <w:color w:val="000000"/>
        </w:rPr>
        <w:t>Estudio</w:t>
      </w:r>
      <w:proofErr w:type="spellEnd"/>
      <w:r w:rsidRPr="00A053D4">
        <w:rPr>
          <w:rFonts w:eastAsia="Times New Roman"/>
          <w:color w:val="000000"/>
        </w:rPr>
        <w:t xml:space="preserve"> Santacana</w:t>
      </w:r>
    </w:p>
    <w:bookmarkEnd w:id="0"/>
    <w:p w14:paraId="5BB12796" w14:textId="77777777" w:rsidR="0014109B" w:rsidRPr="009D65A3" w:rsidRDefault="0014109B" w:rsidP="0014109B">
      <w:pPr>
        <w:ind w:left="357" w:hanging="357"/>
        <w:jc w:val="both"/>
        <w:outlineLvl w:val="0"/>
      </w:pPr>
      <w:r w:rsidRPr="009D65A3">
        <w:t>•</w:t>
      </w:r>
      <w:r w:rsidRPr="009D65A3">
        <w:tab/>
        <w:t>Dinner tonight is not included. You are free to explore different eateries. Your guide will advise on restaurants for every taste and budget.</w:t>
      </w:r>
    </w:p>
    <w:p w14:paraId="36488720" w14:textId="77777777" w:rsidR="0014109B" w:rsidRPr="009D65A3" w:rsidRDefault="0014109B" w:rsidP="0014109B">
      <w:pPr>
        <w:ind w:left="360" w:hanging="360"/>
        <w:jc w:val="both"/>
        <w:outlineLvl w:val="0"/>
      </w:pPr>
      <w:r w:rsidRPr="009D65A3">
        <w:t>•     Evening is free to explore the sights and sounds of the city. Your guide will keep you posted on evening entertainment options.</w:t>
      </w:r>
    </w:p>
    <w:p w14:paraId="1774A41B" w14:textId="77777777" w:rsidR="0014109B" w:rsidRPr="009D65A3" w:rsidRDefault="0014109B" w:rsidP="0014109B">
      <w:pPr>
        <w:jc w:val="both"/>
        <w:outlineLvl w:val="0"/>
        <w:rPr>
          <w:b/>
          <w:caps/>
        </w:rPr>
      </w:pPr>
      <w:r w:rsidRPr="009D65A3">
        <w:rPr>
          <w:b/>
          <w:caps/>
        </w:rPr>
        <w:t xml:space="preserve">DAY 3 – Havana/ Las Terrazas </w:t>
      </w:r>
      <w:r w:rsidRPr="009D65A3">
        <w:rPr>
          <w:caps/>
        </w:rPr>
        <w:t>(BREAKFAST and LUNCH)</w:t>
      </w:r>
    </w:p>
    <w:p w14:paraId="70C84C3D" w14:textId="77777777" w:rsidR="0014109B" w:rsidRPr="009D65A3" w:rsidRDefault="0014109B" w:rsidP="0014109B">
      <w:pPr>
        <w:ind w:left="357" w:hanging="357"/>
        <w:jc w:val="both"/>
      </w:pPr>
      <w:r w:rsidRPr="009D65A3">
        <w:t>•</w:t>
      </w:r>
      <w:r w:rsidRPr="009D65A3">
        <w:tab/>
        <w:t>Breakfast in hotel</w:t>
      </w:r>
    </w:p>
    <w:p w14:paraId="4F21B559" w14:textId="77777777" w:rsidR="0014109B" w:rsidRPr="009D65A3" w:rsidRDefault="0014109B" w:rsidP="0014109B">
      <w:pPr>
        <w:ind w:left="357" w:hanging="357"/>
        <w:jc w:val="both"/>
      </w:pPr>
      <w:r w:rsidRPr="009D65A3">
        <w:t xml:space="preserve">• </w:t>
      </w:r>
      <w:r>
        <w:t xml:space="preserve"> </w:t>
      </w:r>
      <w:r w:rsidRPr="009D65A3">
        <w:t xml:space="preserve"> Morning departure to Las Terrazas eco-community, which was declared a biosphere reserve by the United Nations</w:t>
      </w:r>
    </w:p>
    <w:p w14:paraId="5B36F477" w14:textId="77777777" w:rsidR="0014109B" w:rsidRPr="009D65A3" w:rsidRDefault="0014109B" w:rsidP="0014109B">
      <w:pPr>
        <w:spacing w:after="0"/>
        <w:ind w:left="357" w:hanging="357"/>
        <w:jc w:val="both"/>
      </w:pPr>
      <w:r w:rsidRPr="009D65A3">
        <w:t>•</w:t>
      </w:r>
      <w:r w:rsidRPr="009D65A3">
        <w:tab/>
        <w:t xml:space="preserve">Visit a rural village called Rancho </w:t>
      </w:r>
      <w:proofErr w:type="spellStart"/>
      <w:r w:rsidRPr="009D65A3">
        <w:t>Curujey</w:t>
      </w:r>
      <w:proofErr w:type="spellEnd"/>
    </w:p>
    <w:p w14:paraId="664D70F7" w14:textId="77777777" w:rsidR="0014109B" w:rsidRPr="009D65A3" w:rsidRDefault="0014109B" w:rsidP="0014109B">
      <w:pPr>
        <w:spacing w:after="0"/>
        <w:ind w:left="357" w:hanging="357"/>
        <w:jc w:val="both"/>
      </w:pPr>
    </w:p>
    <w:p w14:paraId="43F3979C" w14:textId="77777777" w:rsidR="0014109B" w:rsidRPr="009D65A3" w:rsidRDefault="0014109B" w:rsidP="0014109B">
      <w:pPr>
        <w:ind w:left="357" w:hanging="357"/>
        <w:jc w:val="both"/>
      </w:pPr>
      <w:r w:rsidRPr="009D65A3">
        <w:t>•</w:t>
      </w:r>
      <w:r w:rsidRPr="009D65A3">
        <w:tab/>
        <w:t>Visit the art studio of a local artist</w:t>
      </w:r>
    </w:p>
    <w:p w14:paraId="730C1A61" w14:textId="77777777" w:rsidR="0014109B" w:rsidRPr="009D65A3" w:rsidRDefault="0014109B" w:rsidP="0014109B">
      <w:pPr>
        <w:ind w:left="360" w:hanging="360"/>
        <w:jc w:val="both"/>
      </w:pPr>
      <w:r w:rsidRPr="009D65A3">
        <w:t>•</w:t>
      </w:r>
      <w:r w:rsidRPr="009D65A3">
        <w:tab/>
        <w:t>Lunch at an open-air restaurant La Casa del Campesino, included</w:t>
      </w:r>
    </w:p>
    <w:p w14:paraId="325CEBDB" w14:textId="77777777" w:rsidR="0014109B" w:rsidRPr="009D65A3" w:rsidRDefault="0014109B" w:rsidP="0014109B">
      <w:pPr>
        <w:ind w:left="360" w:hanging="360"/>
        <w:jc w:val="both"/>
      </w:pPr>
      <w:r w:rsidRPr="009D65A3">
        <w:t>•</w:t>
      </w:r>
      <w:r w:rsidRPr="009D65A3">
        <w:tab/>
        <w:t>Return to Havana.</w:t>
      </w:r>
    </w:p>
    <w:p w14:paraId="31D10AB3" w14:textId="77777777" w:rsidR="0014109B" w:rsidRPr="009D65A3" w:rsidRDefault="0014109B" w:rsidP="0014109B">
      <w:pPr>
        <w:ind w:left="360" w:hanging="360"/>
        <w:jc w:val="both"/>
      </w:pPr>
      <w:r w:rsidRPr="009D65A3">
        <w:t>•</w:t>
      </w:r>
      <w:r w:rsidRPr="009D65A3">
        <w:tab/>
        <w:t>Dinner tonight is not included. You are free to explore different eateries. Your guide will advise on restaurants for every taste and budget.</w:t>
      </w:r>
    </w:p>
    <w:p w14:paraId="3B943C36" w14:textId="77777777" w:rsidR="0014109B" w:rsidRPr="009D65A3" w:rsidRDefault="0014109B" w:rsidP="0014109B">
      <w:pPr>
        <w:ind w:left="360" w:hanging="360"/>
        <w:jc w:val="both"/>
        <w:outlineLvl w:val="0"/>
      </w:pPr>
      <w:r w:rsidRPr="009D65A3">
        <w:t>•</w:t>
      </w:r>
      <w:r w:rsidRPr="009D65A3">
        <w:tab/>
        <w:t>Evening is free to explore the sights and sounds of the city. Your guide will keep you posted on evening entertainment options.</w:t>
      </w:r>
    </w:p>
    <w:p w14:paraId="40D6AC86" w14:textId="77777777" w:rsidR="0014109B" w:rsidRPr="009D65A3" w:rsidRDefault="0014109B" w:rsidP="0014109B">
      <w:pPr>
        <w:jc w:val="both"/>
        <w:rPr>
          <w:caps/>
        </w:rPr>
      </w:pPr>
      <w:r w:rsidRPr="009D65A3">
        <w:rPr>
          <w:b/>
          <w:caps/>
        </w:rPr>
        <w:t xml:space="preserve">DAY 4 – University education </w:t>
      </w:r>
      <w:r w:rsidRPr="009D65A3">
        <w:rPr>
          <w:caps/>
        </w:rPr>
        <w:t>(BREAKFAST, lunch AND DINNER)</w:t>
      </w:r>
    </w:p>
    <w:p w14:paraId="06A56068" w14:textId="77777777" w:rsidR="0014109B" w:rsidRPr="009D65A3" w:rsidRDefault="0014109B" w:rsidP="0014109B">
      <w:pPr>
        <w:ind w:left="360" w:hanging="360"/>
        <w:jc w:val="both"/>
      </w:pPr>
      <w:r w:rsidRPr="009D65A3">
        <w:t>•</w:t>
      </w:r>
      <w:r w:rsidRPr="009D65A3">
        <w:tab/>
        <w:t>Breakfast in hotel</w:t>
      </w:r>
    </w:p>
    <w:p w14:paraId="11703373" w14:textId="77777777" w:rsidR="0014109B" w:rsidRPr="00445F7E" w:rsidRDefault="0014109B" w:rsidP="0014109B">
      <w:pPr>
        <w:ind w:left="360" w:hanging="360"/>
        <w:jc w:val="both"/>
        <w:rPr>
          <w:color w:val="FF0000"/>
        </w:rPr>
      </w:pPr>
      <w:r w:rsidRPr="009D65A3">
        <w:t>•</w:t>
      </w:r>
      <w:r w:rsidRPr="0014109B">
        <w:rPr>
          <w:color w:val="000000" w:themeColor="text1"/>
        </w:rPr>
        <w:tab/>
        <w:t xml:space="preserve">Visit ISA, the University of Arts. </w:t>
      </w:r>
    </w:p>
    <w:p w14:paraId="18728910" w14:textId="77777777" w:rsidR="0014109B" w:rsidRPr="009D65A3" w:rsidRDefault="0014109B" w:rsidP="0014109B">
      <w:pPr>
        <w:ind w:left="360" w:hanging="360"/>
        <w:jc w:val="both"/>
      </w:pPr>
      <w:r w:rsidRPr="009D65A3">
        <w:t>•</w:t>
      </w:r>
      <w:r w:rsidRPr="009D65A3">
        <w:tab/>
        <w:t xml:space="preserve">Visit José Fuster, one of Cuba's most important ceramists and painters at his whimsical studio in </w:t>
      </w:r>
      <w:proofErr w:type="spellStart"/>
      <w:r w:rsidRPr="009D65A3">
        <w:t>Jaimanitas</w:t>
      </w:r>
      <w:proofErr w:type="spellEnd"/>
      <w:r w:rsidRPr="009D65A3">
        <w:t>, just outside of Havana.</w:t>
      </w:r>
    </w:p>
    <w:p w14:paraId="7D00ECD2" w14:textId="77777777" w:rsidR="0014109B" w:rsidRPr="009D65A3" w:rsidRDefault="0014109B" w:rsidP="0014109B">
      <w:pPr>
        <w:ind w:left="360" w:hanging="360"/>
        <w:jc w:val="both"/>
      </w:pPr>
      <w:r w:rsidRPr="009D65A3">
        <w:t xml:space="preserve">•     Lunch at </w:t>
      </w:r>
      <w:proofErr w:type="spellStart"/>
      <w:r w:rsidRPr="009D65A3">
        <w:t>Fuster’s</w:t>
      </w:r>
      <w:proofErr w:type="spellEnd"/>
      <w:r w:rsidRPr="009D65A3">
        <w:t>, included</w:t>
      </w:r>
    </w:p>
    <w:p w14:paraId="278A3578" w14:textId="77777777" w:rsidR="0014109B" w:rsidRPr="009D65A3" w:rsidRDefault="0014109B" w:rsidP="0014109B">
      <w:pPr>
        <w:ind w:left="360" w:hanging="360"/>
        <w:jc w:val="both"/>
        <w:rPr>
          <w:lang w:val="es-PA"/>
        </w:rPr>
      </w:pPr>
      <w:r w:rsidRPr="009D65A3">
        <w:t>•</w:t>
      </w:r>
      <w:r w:rsidRPr="009D65A3">
        <w:tab/>
        <w:t>Return to hotel</w:t>
      </w:r>
    </w:p>
    <w:p w14:paraId="7C31F5C3" w14:textId="77777777" w:rsidR="0014109B" w:rsidRPr="009D65A3" w:rsidRDefault="0014109B" w:rsidP="0014109B">
      <w:pPr>
        <w:ind w:left="360" w:hanging="360"/>
        <w:jc w:val="both"/>
      </w:pPr>
      <w:r w:rsidRPr="009D65A3">
        <w:t xml:space="preserve">•     Dinner tonight is at El </w:t>
      </w:r>
      <w:proofErr w:type="spellStart"/>
      <w:r w:rsidRPr="009D65A3">
        <w:t>Decamerón</w:t>
      </w:r>
      <w:proofErr w:type="spellEnd"/>
      <w:r w:rsidRPr="009D65A3">
        <w:t xml:space="preserve"> private restaurant.</w:t>
      </w:r>
    </w:p>
    <w:p w14:paraId="23AE2A62" w14:textId="77777777" w:rsidR="0014109B" w:rsidRPr="009D65A3" w:rsidRDefault="0014109B" w:rsidP="0014109B">
      <w:pPr>
        <w:ind w:left="360" w:hanging="360"/>
        <w:jc w:val="both"/>
      </w:pPr>
      <w:r w:rsidRPr="009D65A3">
        <w:lastRenderedPageBreak/>
        <w:t>•</w:t>
      </w:r>
      <w:r w:rsidRPr="009D65A3">
        <w:tab/>
        <w:t>Evening is free to explore the sights and sounds of the city. Your guide will keep you posted on evening entertainment options.</w:t>
      </w:r>
    </w:p>
    <w:p w14:paraId="6B9CC4D8" w14:textId="77777777" w:rsidR="0014109B" w:rsidRPr="009D65A3" w:rsidRDefault="0014109B" w:rsidP="0014109B">
      <w:pPr>
        <w:jc w:val="both"/>
        <w:rPr>
          <w:b/>
          <w:caps/>
        </w:rPr>
      </w:pPr>
      <w:r w:rsidRPr="009D65A3">
        <w:rPr>
          <w:b/>
          <w:caps/>
        </w:rPr>
        <w:t xml:space="preserve">DAY 5 – Cuban art </w:t>
      </w:r>
      <w:r w:rsidRPr="009D65A3">
        <w:rPr>
          <w:caps/>
        </w:rPr>
        <w:t>(breakfast and lunch</w:t>
      </w:r>
      <w:r w:rsidRPr="009D65A3">
        <w:rPr>
          <w:b/>
          <w:caps/>
        </w:rPr>
        <w:t>)</w:t>
      </w:r>
    </w:p>
    <w:p w14:paraId="78388B1A" w14:textId="77777777" w:rsidR="0014109B" w:rsidRPr="009D65A3" w:rsidRDefault="0014109B" w:rsidP="0014109B">
      <w:pPr>
        <w:ind w:left="357" w:hanging="357"/>
        <w:jc w:val="both"/>
      </w:pPr>
      <w:r w:rsidRPr="009D65A3">
        <w:t>•</w:t>
      </w:r>
      <w:r w:rsidRPr="009D65A3">
        <w:tab/>
        <w:t>Breakfast in hotel</w:t>
      </w:r>
    </w:p>
    <w:p w14:paraId="2C3D4F5F" w14:textId="77777777" w:rsidR="0014109B" w:rsidRPr="009D65A3" w:rsidRDefault="0014109B" w:rsidP="0014109B">
      <w:pPr>
        <w:ind w:left="360" w:hanging="360"/>
        <w:jc w:val="both"/>
      </w:pPr>
      <w:r w:rsidRPr="009D65A3">
        <w:t>•     Visit the studio of Afro-Cuban artist Eduardo Roca (Choco)</w:t>
      </w:r>
    </w:p>
    <w:p w14:paraId="471AAAC8" w14:textId="77777777" w:rsidR="0014109B" w:rsidRPr="009D65A3" w:rsidRDefault="0014109B" w:rsidP="0014109B">
      <w:pPr>
        <w:ind w:left="360" w:hanging="360"/>
        <w:jc w:val="both"/>
      </w:pPr>
      <w:r w:rsidRPr="009D65A3">
        <w:t>•</w:t>
      </w:r>
      <w:r w:rsidRPr="009D65A3">
        <w:tab/>
      </w:r>
      <w:r w:rsidRPr="00445F7E">
        <w:t>Lunch at Habana 61 private restaurant (included)</w:t>
      </w:r>
    </w:p>
    <w:p w14:paraId="65168821" w14:textId="77777777" w:rsidR="0014109B" w:rsidRPr="00445F7E" w:rsidRDefault="0014109B" w:rsidP="0014109B">
      <w:pPr>
        <w:jc w:val="both"/>
        <w:rPr>
          <w:color w:val="000000" w:themeColor="text1"/>
        </w:rPr>
      </w:pPr>
      <w:r w:rsidRPr="00445F7E">
        <w:rPr>
          <w:color w:val="000000" w:themeColor="text1"/>
        </w:rPr>
        <w:t xml:space="preserve">•     Visit Museo Nacional de la </w:t>
      </w:r>
      <w:proofErr w:type="spellStart"/>
      <w:r w:rsidRPr="00445F7E">
        <w:rPr>
          <w:color w:val="000000" w:themeColor="text1"/>
        </w:rPr>
        <w:t>Cerámica</w:t>
      </w:r>
      <w:proofErr w:type="spellEnd"/>
      <w:r w:rsidRPr="00445F7E">
        <w:rPr>
          <w:color w:val="000000" w:themeColor="text1"/>
        </w:rPr>
        <w:t xml:space="preserve">. Housed within casa de Francisco Aguilera Basabe a two history building built in 1728, this museum exhibits Cuban art pottery from 1950 to the present day on the top floor, while the ground floor has a ceramic shop, temporary exhibition areas, lecture hall and an archaeological site.  </w:t>
      </w:r>
    </w:p>
    <w:p w14:paraId="2C715326" w14:textId="77777777" w:rsidR="0014109B" w:rsidRPr="009D65A3" w:rsidRDefault="0014109B" w:rsidP="0014109B">
      <w:pPr>
        <w:jc w:val="both"/>
      </w:pPr>
      <w:r w:rsidRPr="009D65A3">
        <w:t>•</w:t>
      </w:r>
      <w:r>
        <w:t xml:space="preserve">   </w:t>
      </w:r>
      <w:r w:rsidRPr="009D65A3">
        <w:t>Dinner tonight is not included. You are free to explore different eateries. Your guide will advise on restaurants for every taste and budget.</w:t>
      </w:r>
    </w:p>
    <w:p w14:paraId="128FA7A2" w14:textId="77777777" w:rsidR="0014109B" w:rsidRPr="009D65A3" w:rsidRDefault="0014109B" w:rsidP="0014109B">
      <w:pPr>
        <w:ind w:left="360" w:hanging="360"/>
        <w:jc w:val="both"/>
      </w:pPr>
      <w:r w:rsidRPr="009D65A3">
        <w:t>•</w:t>
      </w:r>
      <w:r w:rsidRPr="009D65A3">
        <w:tab/>
        <w:t>Evening is free to explore the sights and sounds of the city. Your guide will keep you posted on evening entertainment options.</w:t>
      </w:r>
    </w:p>
    <w:p w14:paraId="2C1EA8A0" w14:textId="77777777" w:rsidR="0014109B" w:rsidRPr="009D65A3" w:rsidRDefault="0014109B" w:rsidP="0014109B">
      <w:pPr>
        <w:jc w:val="both"/>
        <w:rPr>
          <w:caps/>
        </w:rPr>
      </w:pPr>
      <w:r w:rsidRPr="009D65A3">
        <w:rPr>
          <w:b/>
          <w:caps/>
        </w:rPr>
        <w:t>DAY 6 – </w:t>
      </w:r>
      <w:r>
        <w:rPr>
          <w:b/>
          <w:caps/>
        </w:rPr>
        <w:t xml:space="preserve">MUSEUM OF FINE </w:t>
      </w:r>
      <w:r w:rsidRPr="009D65A3">
        <w:rPr>
          <w:b/>
          <w:caps/>
        </w:rPr>
        <w:t>arts</w:t>
      </w:r>
      <w:r>
        <w:rPr>
          <w:b/>
          <w:caps/>
        </w:rPr>
        <w:t>/</w:t>
      </w:r>
      <w:r w:rsidRPr="009D65A3">
        <w:rPr>
          <w:b/>
          <w:caps/>
        </w:rPr>
        <w:t xml:space="preserve"> </w:t>
      </w:r>
      <w:r w:rsidRPr="009D65A3">
        <w:rPr>
          <w:caps/>
        </w:rPr>
        <w:t>(BREAKFAST and lunch)</w:t>
      </w:r>
    </w:p>
    <w:p w14:paraId="2F37D380" w14:textId="77777777" w:rsidR="0014109B" w:rsidRDefault="0014109B" w:rsidP="0014109B">
      <w:pPr>
        <w:ind w:left="360" w:hanging="360"/>
        <w:jc w:val="both"/>
      </w:pPr>
      <w:r w:rsidRPr="00783BEE">
        <w:t>•</w:t>
      </w:r>
      <w:r w:rsidRPr="00783BEE">
        <w:tab/>
        <w:t>Breakfast in hotel</w:t>
      </w:r>
    </w:p>
    <w:p w14:paraId="0BB99305" w14:textId="77777777" w:rsidR="0014109B" w:rsidRPr="009D65A3" w:rsidRDefault="0014109B" w:rsidP="0014109B">
      <w:pPr>
        <w:ind w:left="360" w:hanging="360"/>
        <w:jc w:val="both"/>
      </w:pPr>
      <w:r w:rsidRPr="00783BEE">
        <w:t>•</w:t>
      </w:r>
      <w:r>
        <w:t xml:space="preserve">     </w:t>
      </w:r>
      <w:r w:rsidRPr="009D65A3">
        <w:t>Visit the Museum of Fine Arts, the Cuban collection</w:t>
      </w:r>
    </w:p>
    <w:p w14:paraId="6949DF29" w14:textId="77777777" w:rsidR="0014109B" w:rsidRPr="0014109B" w:rsidRDefault="0014109B" w:rsidP="0014109B">
      <w:pPr>
        <w:ind w:left="360" w:hanging="360"/>
        <w:jc w:val="both"/>
        <w:outlineLvl w:val="0"/>
        <w:rPr>
          <w:color w:val="000000" w:themeColor="text1"/>
        </w:rPr>
      </w:pPr>
      <w:r w:rsidRPr="00783BEE">
        <w:t>•</w:t>
      </w:r>
      <w:r w:rsidRPr="00783BEE">
        <w:tab/>
      </w:r>
      <w:r w:rsidRPr="0014109B">
        <w:rPr>
          <w:color w:val="000000" w:themeColor="text1"/>
        </w:rPr>
        <w:t>Lunch at Mojito Mojito private restaurant, included</w:t>
      </w:r>
    </w:p>
    <w:p w14:paraId="52031883" w14:textId="77777777" w:rsidR="0014109B" w:rsidRPr="0014109B" w:rsidRDefault="0014109B" w:rsidP="0014109B">
      <w:pPr>
        <w:ind w:left="360" w:hanging="360"/>
        <w:jc w:val="both"/>
        <w:rPr>
          <w:b/>
          <w:color w:val="000000" w:themeColor="text1"/>
        </w:rPr>
      </w:pPr>
      <w:r w:rsidRPr="0014109B">
        <w:rPr>
          <w:color w:val="000000" w:themeColor="text1"/>
        </w:rPr>
        <w:t>•</w:t>
      </w:r>
      <w:r w:rsidRPr="0014109B">
        <w:rPr>
          <w:color w:val="000000" w:themeColor="text1"/>
        </w:rPr>
        <w:tab/>
      </w:r>
      <w:r w:rsidRPr="0014109B">
        <w:rPr>
          <w:b/>
          <w:color w:val="000000" w:themeColor="text1"/>
        </w:rPr>
        <w:t>DEGUSTACION</w:t>
      </w:r>
    </w:p>
    <w:p w14:paraId="5BD033A7" w14:textId="77777777" w:rsidR="0014109B" w:rsidRPr="009D65A3" w:rsidRDefault="0014109B" w:rsidP="0014109B">
      <w:pPr>
        <w:ind w:left="357" w:hanging="357"/>
        <w:jc w:val="both"/>
        <w:outlineLvl w:val="0"/>
      </w:pPr>
      <w:r w:rsidRPr="009D65A3">
        <w:t>•</w:t>
      </w:r>
      <w:r w:rsidRPr="009D65A3">
        <w:tab/>
        <w:t>Return to hotel</w:t>
      </w:r>
    </w:p>
    <w:p w14:paraId="5D5A743E" w14:textId="77777777" w:rsidR="0014109B" w:rsidRPr="009D65A3" w:rsidRDefault="0014109B" w:rsidP="0014109B">
      <w:pPr>
        <w:ind w:left="360" w:hanging="360"/>
        <w:jc w:val="both"/>
      </w:pPr>
      <w:r w:rsidRPr="009D65A3">
        <w:t>•</w:t>
      </w:r>
      <w:r w:rsidRPr="009D65A3">
        <w:tab/>
        <w:t>Dinner tonight is not included. You are free to explore different eateries. Your guide will advise on restaurants for every taste and budget.</w:t>
      </w:r>
    </w:p>
    <w:p w14:paraId="722A61E9" w14:textId="77777777" w:rsidR="0014109B" w:rsidRPr="009D65A3" w:rsidRDefault="0014109B" w:rsidP="0014109B">
      <w:pPr>
        <w:ind w:left="360" w:hanging="360"/>
        <w:jc w:val="both"/>
      </w:pPr>
      <w:r w:rsidRPr="009D65A3">
        <w:t>•</w:t>
      </w:r>
      <w:r w:rsidRPr="009D65A3">
        <w:tab/>
      </w:r>
      <w:r w:rsidRPr="009D65A3">
        <w:rPr>
          <w:caps/>
        </w:rPr>
        <w:t>Evening entertainment SUggestion</w:t>
      </w:r>
      <w:r w:rsidRPr="009D65A3">
        <w:t xml:space="preserve">: Casa de la Música de Centro Habana, one of the best settings to listen to great traditional music. Dance with Cubans and foreign visitors </w:t>
      </w:r>
    </w:p>
    <w:p w14:paraId="5EFB1D5B" w14:textId="77777777" w:rsidR="0014109B" w:rsidRPr="009D65A3" w:rsidRDefault="0014109B" w:rsidP="0014109B">
      <w:pPr>
        <w:jc w:val="both"/>
      </w:pPr>
      <w:r w:rsidRPr="009D65A3">
        <w:rPr>
          <w:b/>
          <w:caps/>
        </w:rPr>
        <w:t>DAY 7 – ARTS</w:t>
      </w:r>
      <w:r>
        <w:rPr>
          <w:b/>
          <w:caps/>
        </w:rPr>
        <w:t xml:space="preserve"> AND ORGANIC FARM</w:t>
      </w:r>
      <w:r w:rsidRPr="009D65A3">
        <w:rPr>
          <w:b/>
          <w:caps/>
        </w:rPr>
        <w:t xml:space="preserve">/ </w:t>
      </w:r>
      <w:r w:rsidRPr="009D65A3">
        <w:rPr>
          <w:caps/>
        </w:rPr>
        <w:t>(BREAKFAST, Lunch AND dinner)</w:t>
      </w:r>
    </w:p>
    <w:p w14:paraId="62A213AF" w14:textId="77777777" w:rsidR="0014109B" w:rsidRPr="009D65A3" w:rsidRDefault="0014109B" w:rsidP="0014109B">
      <w:pPr>
        <w:ind w:left="360" w:hanging="360"/>
        <w:jc w:val="both"/>
      </w:pPr>
      <w:r w:rsidRPr="009D65A3">
        <w:t>•</w:t>
      </w:r>
      <w:r w:rsidRPr="009D65A3">
        <w:tab/>
        <w:t>Breakfast in hotel</w:t>
      </w:r>
    </w:p>
    <w:p w14:paraId="7EDA026D" w14:textId="77777777" w:rsidR="0014109B" w:rsidRPr="009D65A3" w:rsidRDefault="0014109B" w:rsidP="0014109B">
      <w:pPr>
        <w:ind w:left="360" w:hanging="360"/>
        <w:jc w:val="both"/>
      </w:pPr>
      <w:r w:rsidRPr="009D65A3">
        <w:t>•</w:t>
      </w:r>
      <w:r w:rsidRPr="009D65A3">
        <w:tab/>
        <w:t xml:space="preserve">Visit the studios of Abel Barroso who constructs playful works that often invite the viewer to interact. We’ll have the opportunity to discuss Cuban art and its influences and to see where art being done in Cuba intersects with the art being done in the US. </w:t>
      </w:r>
    </w:p>
    <w:p w14:paraId="0C9C1858" w14:textId="77777777" w:rsidR="0014109B" w:rsidRPr="00783BEE" w:rsidRDefault="0014109B" w:rsidP="0014109B">
      <w:pPr>
        <w:pStyle w:val="ListParagraph"/>
        <w:numPr>
          <w:ilvl w:val="0"/>
          <w:numId w:val="1"/>
        </w:numPr>
        <w:spacing w:before="100" w:beforeAutospacing="1" w:after="100" w:afterAutospacing="1"/>
        <w:ind w:left="360"/>
        <w:jc w:val="both"/>
      </w:pPr>
      <w:r w:rsidRPr="00783BEE">
        <w:lastRenderedPageBreak/>
        <w:t xml:space="preserve">We'll visit the UBPC Vivero </w:t>
      </w:r>
      <w:proofErr w:type="spellStart"/>
      <w:r w:rsidRPr="00783BEE">
        <w:t>Organopónico</w:t>
      </w:r>
      <w:proofErr w:type="spellEnd"/>
      <w:r w:rsidRPr="00783BEE">
        <w:t xml:space="preserve"> </w:t>
      </w:r>
      <w:proofErr w:type="spellStart"/>
      <w:r w:rsidRPr="00783BEE">
        <w:t>Alamar</w:t>
      </w:r>
      <w:proofErr w:type="spellEnd"/>
      <w:r w:rsidRPr="00783BEE">
        <w:t xml:space="preserve">, 15 km (9.3 miles) east of Havana. It's one of the most successful urban organic farms in Cuba raising ornamental plants, medicinal herbs, and millions of seedlings for neighboring residential and collective farms. Established in the early 1990s, the </w:t>
      </w:r>
      <w:proofErr w:type="spellStart"/>
      <w:r w:rsidRPr="00783BEE">
        <w:t>Alamar</w:t>
      </w:r>
      <w:proofErr w:type="spellEnd"/>
      <w:r w:rsidRPr="00783BEE">
        <w:t xml:space="preserve"> cooperative has over 20 members and provides a range of healthy, organic vegetables to the community. Produce is raised employing the practice of permaculture: no chemical fertilizers and pesticides. Instead, natural biological methods are used to nourish the soil, frustrate pests and conserve water. The result is an increased rate of yield and reduced costs.</w:t>
      </w:r>
    </w:p>
    <w:p w14:paraId="5B5EAE7A" w14:textId="77777777" w:rsidR="0014109B" w:rsidRPr="009D65A3" w:rsidRDefault="0014109B" w:rsidP="0014109B">
      <w:pPr>
        <w:ind w:left="360" w:hanging="360"/>
        <w:jc w:val="both"/>
        <w:rPr>
          <w:lang w:val="es-PA"/>
        </w:rPr>
      </w:pPr>
      <w:r w:rsidRPr="009D65A3">
        <w:t>•</w:t>
      </w:r>
      <w:r w:rsidRPr="009D65A3">
        <w:tab/>
        <w:t xml:space="preserve">TOUR HIGHLIGHT: Special lunch prepared by El </w:t>
      </w:r>
      <w:proofErr w:type="spellStart"/>
      <w:r w:rsidRPr="009D65A3">
        <w:t>Ajiaco</w:t>
      </w:r>
      <w:proofErr w:type="spellEnd"/>
      <w:r w:rsidRPr="009D65A3">
        <w:t xml:space="preserve"> private restaurant in </w:t>
      </w:r>
      <w:proofErr w:type="spellStart"/>
      <w:proofErr w:type="gramStart"/>
      <w:r w:rsidRPr="009D65A3">
        <w:t>Cojimar</w:t>
      </w:r>
      <w:proofErr w:type="spellEnd"/>
      <w:r w:rsidRPr="009D65A3">
        <w:t xml:space="preserve"> </w:t>
      </w:r>
      <w:r w:rsidRPr="009D65A3">
        <w:rPr>
          <w:lang w:val="es-PA"/>
        </w:rPr>
        <w:t>,</w:t>
      </w:r>
      <w:proofErr w:type="gramEnd"/>
      <w:r w:rsidRPr="009D65A3">
        <w:rPr>
          <w:lang w:val="es-PA"/>
        </w:rPr>
        <w:t xml:space="preserve"> a </w:t>
      </w:r>
      <w:proofErr w:type="spellStart"/>
      <w:r w:rsidRPr="009D65A3">
        <w:rPr>
          <w:lang w:val="es-PA"/>
        </w:rPr>
        <w:t>small</w:t>
      </w:r>
      <w:proofErr w:type="spellEnd"/>
      <w:r w:rsidRPr="009D65A3">
        <w:rPr>
          <w:lang w:val="es-PA"/>
        </w:rPr>
        <w:t xml:space="preserve"> </w:t>
      </w:r>
      <w:proofErr w:type="spellStart"/>
      <w:r w:rsidRPr="009D65A3">
        <w:rPr>
          <w:lang w:val="es-PA"/>
        </w:rPr>
        <w:t>fishing</w:t>
      </w:r>
      <w:proofErr w:type="spellEnd"/>
      <w:r w:rsidRPr="009D65A3">
        <w:rPr>
          <w:lang w:val="es-PA"/>
        </w:rPr>
        <w:t xml:space="preserve"> </w:t>
      </w:r>
      <w:proofErr w:type="spellStart"/>
      <w:r w:rsidRPr="009D65A3">
        <w:rPr>
          <w:lang w:val="es-PA"/>
        </w:rPr>
        <w:t>village</w:t>
      </w:r>
      <w:proofErr w:type="spellEnd"/>
      <w:r w:rsidRPr="009D65A3">
        <w:rPr>
          <w:lang w:val="es-PA"/>
        </w:rPr>
        <w:t xml:space="preserve"> </w:t>
      </w:r>
      <w:proofErr w:type="spellStart"/>
      <w:r w:rsidRPr="009D65A3">
        <w:rPr>
          <w:lang w:val="es-PA"/>
        </w:rPr>
        <w:t>one</w:t>
      </w:r>
      <w:proofErr w:type="spellEnd"/>
      <w:r w:rsidRPr="009D65A3">
        <w:rPr>
          <w:lang w:val="es-PA"/>
        </w:rPr>
        <w:t xml:space="preserve"> of </w:t>
      </w:r>
      <w:proofErr w:type="spellStart"/>
      <w:r w:rsidRPr="009D65A3">
        <w:rPr>
          <w:lang w:val="es-PA"/>
        </w:rPr>
        <w:t>Hemigway’s</w:t>
      </w:r>
      <w:proofErr w:type="spellEnd"/>
      <w:r w:rsidRPr="009D65A3">
        <w:rPr>
          <w:lang w:val="es-PA"/>
        </w:rPr>
        <w:t xml:space="preserve"> </w:t>
      </w:r>
      <w:proofErr w:type="spellStart"/>
      <w:r w:rsidRPr="009D65A3">
        <w:rPr>
          <w:lang w:val="es-PA"/>
        </w:rPr>
        <w:t>favorite</w:t>
      </w:r>
      <w:proofErr w:type="spellEnd"/>
      <w:r w:rsidRPr="009D65A3">
        <w:rPr>
          <w:lang w:val="es-PA"/>
        </w:rPr>
        <w:t xml:space="preserve"> places</w:t>
      </w:r>
    </w:p>
    <w:p w14:paraId="5A58553C" w14:textId="77777777" w:rsidR="0014109B" w:rsidRPr="009D65A3" w:rsidRDefault="0014109B" w:rsidP="0014109B">
      <w:pPr>
        <w:ind w:left="360" w:hanging="360"/>
        <w:jc w:val="both"/>
      </w:pPr>
      <w:r w:rsidRPr="009D65A3">
        <w:t>•</w:t>
      </w:r>
      <w:r w:rsidRPr="009D65A3">
        <w:tab/>
        <w:t>Return to hotel in Havana.</w:t>
      </w:r>
    </w:p>
    <w:p w14:paraId="09CAD39D" w14:textId="77777777" w:rsidR="0014109B" w:rsidRPr="009D65A3" w:rsidRDefault="0014109B" w:rsidP="0014109B">
      <w:pPr>
        <w:ind w:left="360" w:hanging="360"/>
        <w:jc w:val="both"/>
      </w:pPr>
      <w:r w:rsidRPr="009D65A3">
        <w:t>•</w:t>
      </w:r>
      <w:r w:rsidRPr="009D65A3">
        <w:tab/>
        <w:t xml:space="preserve">Farewell dinner at </w:t>
      </w:r>
      <w:proofErr w:type="spellStart"/>
      <w:r w:rsidRPr="009D65A3">
        <w:t>Mediterraneo</w:t>
      </w:r>
      <w:proofErr w:type="spellEnd"/>
      <w:r w:rsidRPr="009D65A3">
        <w:t xml:space="preserve"> Havana private restaurant, included</w:t>
      </w:r>
    </w:p>
    <w:p w14:paraId="4524E854" w14:textId="77777777" w:rsidR="0014109B" w:rsidRPr="009D65A3" w:rsidRDefault="0014109B" w:rsidP="0014109B">
      <w:pPr>
        <w:ind w:left="360" w:hanging="360"/>
        <w:jc w:val="both"/>
      </w:pPr>
      <w:r w:rsidRPr="009D65A3">
        <w:tab/>
      </w:r>
    </w:p>
    <w:p w14:paraId="33F1C47E" w14:textId="77777777" w:rsidR="0014109B" w:rsidRPr="009D65A3" w:rsidRDefault="0014109B" w:rsidP="0014109B">
      <w:pPr>
        <w:jc w:val="both"/>
        <w:outlineLvl w:val="0"/>
        <w:rPr>
          <w:caps/>
        </w:rPr>
      </w:pPr>
      <w:r w:rsidRPr="009D65A3">
        <w:rPr>
          <w:b/>
          <w:caps/>
        </w:rPr>
        <w:t xml:space="preserve">DAY 8 – Havana/ HOME </w:t>
      </w:r>
      <w:r w:rsidRPr="009D65A3">
        <w:rPr>
          <w:caps/>
        </w:rPr>
        <w:t>(BREAKFAST)</w:t>
      </w:r>
    </w:p>
    <w:p w14:paraId="5D0BF7C7" w14:textId="77777777" w:rsidR="0014109B" w:rsidRPr="009D65A3" w:rsidRDefault="0014109B" w:rsidP="0014109B">
      <w:pPr>
        <w:ind w:left="360" w:hanging="360"/>
        <w:jc w:val="both"/>
      </w:pPr>
      <w:r w:rsidRPr="009D65A3">
        <w:t>•</w:t>
      </w:r>
      <w:r w:rsidRPr="009D65A3">
        <w:tab/>
        <w:t>Breakfast in hotel</w:t>
      </w:r>
    </w:p>
    <w:p w14:paraId="2F2D7D9D" w14:textId="77777777" w:rsidR="0014109B" w:rsidRPr="009D65A3" w:rsidRDefault="0014109B" w:rsidP="0014109B">
      <w:pPr>
        <w:ind w:left="360" w:hanging="360"/>
        <w:jc w:val="both"/>
        <w:outlineLvl w:val="0"/>
      </w:pPr>
      <w:r w:rsidRPr="009D65A3">
        <w:t>•</w:t>
      </w:r>
      <w:r w:rsidRPr="009D65A3">
        <w:tab/>
        <w:t>Check-out of hotel.</w:t>
      </w:r>
    </w:p>
    <w:p w14:paraId="7F38AE39" w14:textId="77777777" w:rsidR="0014109B" w:rsidRPr="009D65A3" w:rsidRDefault="0014109B" w:rsidP="0014109B">
      <w:pPr>
        <w:ind w:left="360" w:hanging="360"/>
        <w:jc w:val="both"/>
        <w:outlineLvl w:val="0"/>
      </w:pPr>
      <w:r w:rsidRPr="009D65A3">
        <w:t>•</w:t>
      </w:r>
      <w:r w:rsidRPr="009D65A3">
        <w:tab/>
        <w:t>Transfer to José Martí International Airport for flights home.</w:t>
      </w:r>
    </w:p>
    <w:p w14:paraId="3C80B7C5" w14:textId="77777777" w:rsidR="0014109B" w:rsidRPr="009D65A3" w:rsidRDefault="0014109B" w:rsidP="0014109B">
      <w:pPr>
        <w:ind w:left="360" w:hanging="360"/>
        <w:jc w:val="both"/>
        <w:outlineLvl w:val="0"/>
      </w:pPr>
    </w:p>
    <w:p w14:paraId="3116CC2C" w14:textId="77777777" w:rsidR="0014109B" w:rsidRPr="009D65A3" w:rsidRDefault="0014109B" w:rsidP="0014109B">
      <w:pPr>
        <w:ind w:left="360" w:hanging="360"/>
        <w:jc w:val="both"/>
        <w:outlineLvl w:val="0"/>
      </w:pPr>
    </w:p>
    <w:p w14:paraId="52A37206" w14:textId="77777777" w:rsidR="0014109B" w:rsidRPr="009D65A3" w:rsidRDefault="0014109B" w:rsidP="0014109B">
      <w:pPr>
        <w:spacing w:before="100" w:beforeAutospacing="1" w:after="100" w:afterAutospacing="1"/>
        <w:ind w:left="360" w:hanging="360"/>
        <w:jc w:val="both"/>
      </w:pPr>
      <w:r w:rsidRPr="009D65A3">
        <w:rPr>
          <w:rFonts w:cs="Courier"/>
        </w:rPr>
        <w:t> </w:t>
      </w:r>
      <w:r w:rsidRPr="009D65A3">
        <w:rPr>
          <w:b/>
          <w:bCs/>
          <w:i/>
          <w:iCs/>
          <w:caps/>
        </w:rPr>
        <w:t>Terms and conditions</w:t>
      </w:r>
    </w:p>
    <w:p w14:paraId="635A394D" w14:textId="77777777" w:rsidR="0014109B" w:rsidRPr="009D65A3" w:rsidRDefault="0014109B" w:rsidP="0014109B">
      <w:pPr>
        <w:spacing w:before="100" w:beforeAutospacing="1" w:after="100" w:afterAutospacing="1"/>
        <w:ind w:left="360" w:hanging="360"/>
        <w:jc w:val="both"/>
      </w:pPr>
      <w:r w:rsidRPr="009D65A3">
        <w:t xml:space="preserve">•    See </w:t>
      </w:r>
      <w:hyperlink r:id="rId6" w:history="1">
        <w:r w:rsidRPr="009D65A3">
          <w:rPr>
            <w:color w:val="0000FF"/>
            <w:u w:val="single"/>
          </w:rPr>
          <w:t>http://cubaexplorer.com/terms-and-conditions/</w:t>
        </w:r>
      </w:hyperlink>
    </w:p>
    <w:p w14:paraId="1755391C" w14:textId="77777777" w:rsidR="0014109B" w:rsidRPr="009D65A3" w:rsidRDefault="0014109B" w:rsidP="0014109B">
      <w:pPr>
        <w:spacing w:before="100" w:beforeAutospacing="1" w:after="100" w:afterAutospacing="1"/>
        <w:ind w:left="360" w:hanging="360"/>
        <w:jc w:val="both"/>
      </w:pPr>
      <w:r w:rsidRPr="009D65A3">
        <w:t>•    A non-refundable deposit of 299.00 USD is required upon registration.</w:t>
      </w:r>
    </w:p>
    <w:p w14:paraId="3B7C9D7F" w14:textId="77777777" w:rsidR="0014109B" w:rsidRPr="009D65A3" w:rsidRDefault="0014109B" w:rsidP="0014109B">
      <w:pPr>
        <w:spacing w:before="100" w:beforeAutospacing="1" w:after="100" w:afterAutospacing="1"/>
        <w:ind w:left="360" w:hanging="360"/>
        <w:jc w:val="both"/>
      </w:pPr>
      <w:r w:rsidRPr="009D65A3">
        <w:t>•    Final payment is due 45 days prior to departure.</w:t>
      </w:r>
    </w:p>
    <w:p w14:paraId="36B2DF10" w14:textId="77777777" w:rsidR="0014109B" w:rsidRPr="009D65A3" w:rsidRDefault="0014109B" w:rsidP="0014109B">
      <w:pPr>
        <w:spacing w:before="100" w:beforeAutospacing="1" w:after="100" w:afterAutospacing="1"/>
        <w:ind w:left="360" w:hanging="360"/>
        <w:jc w:val="both"/>
        <w:rPr>
          <w:b/>
          <w:bCs/>
          <w:caps/>
        </w:rPr>
      </w:pPr>
    </w:p>
    <w:p w14:paraId="07243F0F" w14:textId="77777777" w:rsidR="0014109B" w:rsidRPr="009D65A3" w:rsidRDefault="0014109B" w:rsidP="0014109B">
      <w:pPr>
        <w:spacing w:before="100" w:beforeAutospacing="1" w:after="100" w:afterAutospacing="1"/>
        <w:ind w:left="360" w:hanging="360"/>
        <w:jc w:val="both"/>
      </w:pPr>
      <w:r w:rsidRPr="009D65A3">
        <w:rPr>
          <w:b/>
          <w:bCs/>
          <w:caps/>
        </w:rPr>
        <w:t>INCLUDED IN TOUR COST</w:t>
      </w:r>
    </w:p>
    <w:p w14:paraId="1493D88D" w14:textId="77777777" w:rsidR="0014109B" w:rsidRPr="009D65A3" w:rsidRDefault="0014109B" w:rsidP="0014109B">
      <w:pPr>
        <w:spacing w:before="100" w:beforeAutospacing="1" w:after="100" w:afterAutospacing="1"/>
        <w:ind w:left="360" w:hanging="360"/>
        <w:jc w:val="both"/>
      </w:pPr>
      <w:r w:rsidRPr="009D65A3">
        <w:t>•    All taxes. Prices listed are the total amounts you pay. All amounts are quoted in US dollars.</w:t>
      </w:r>
    </w:p>
    <w:p w14:paraId="06E7523F" w14:textId="77777777" w:rsidR="0014109B" w:rsidRPr="009D65A3" w:rsidRDefault="0014109B" w:rsidP="0014109B">
      <w:pPr>
        <w:spacing w:before="100" w:beforeAutospacing="1" w:after="100" w:afterAutospacing="1"/>
        <w:ind w:left="360" w:hanging="360"/>
        <w:jc w:val="both"/>
      </w:pPr>
      <w:r w:rsidRPr="009D65A3">
        <w:t xml:space="preserve">•    Airport transfers: We meet you at José Martí Int’l Airport in Havana and take you to your hotel upon arrival. We return you to José Martí Airport for departure. Transfer </w:t>
      </w:r>
      <w:r w:rsidRPr="009D65A3">
        <w:lastRenderedPageBreak/>
        <w:t>cost will be included in the tour price if the clients arrive the same day the tour begins and depart the same day the tour ends.</w:t>
      </w:r>
    </w:p>
    <w:p w14:paraId="734AF720" w14:textId="77777777" w:rsidR="0014109B" w:rsidRPr="009D65A3" w:rsidRDefault="0014109B" w:rsidP="0014109B">
      <w:pPr>
        <w:spacing w:before="100" w:beforeAutospacing="1" w:after="100" w:afterAutospacing="1"/>
        <w:ind w:left="360" w:hanging="360"/>
        <w:jc w:val="both"/>
      </w:pPr>
      <w:r w:rsidRPr="009D65A3">
        <w:t>•    Hotels as listed in tour itinerary or similar.</w:t>
      </w:r>
    </w:p>
    <w:p w14:paraId="1DF78854" w14:textId="77777777" w:rsidR="0014109B" w:rsidRPr="009D65A3" w:rsidRDefault="0014109B" w:rsidP="0014109B">
      <w:pPr>
        <w:spacing w:before="100" w:beforeAutospacing="1" w:after="100" w:afterAutospacing="1"/>
        <w:ind w:left="360" w:hanging="360"/>
        <w:jc w:val="both"/>
      </w:pPr>
      <w:r w:rsidRPr="009D65A3">
        <w:t>•     All breakfasts, lunches and dinners as per itinerary.</w:t>
      </w:r>
    </w:p>
    <w:p w14:paraId="3C35C22D" w14:textId="77777777" w:rsidR="0014109B" w:rsidRPr="009D65A3" w:rsidRDefault="0014109B" w:rsidP="0014109B">
      <w:pPr>
        <w:spacing w:before="100" w:beforeAutospacing="1" w:after="100" w:afterAutospacing="1"/>
        <w:ind w:left="360" w:hanging="360"/>
        <w:jc w:val="both"/>
      </w:pPr>
      <w:r w:rsidRPr="009D65A3">
        <w:t>•    All activities, services, speakers, meetings and meals as described in tour itinerary except those noted as “optional” or “not included in cost.”</w:t>
      </w:r>
    </w:p>
    <w:p w14:paraId="75671302" w14:textId="77777777" w:rsidR="0014109B" w:rsidRPr="009D65A3" w:rsidRDefault="0014109B" w:rsidP="0014109B">
      <w:pPr>
        <w:spacing w:before="100" w:beforeAutospacing="1" w:after="100" w:afterAutospacing="1"/>
        <w:ind w:left="360" w:hanging="360"/>
        <w:jc w:val="both"/>
      </w:pPr>
      <w:r w:rsidRPr="009D65A3">
        <w:t>•    Luxury air-conditioned coach transportation and a full-time professional driver.</w:t>
      </w:r>
    </w:p>
    <w:p w14:paraId="0E512BB1" w14:textId="77777777" w:rsidR="0014109B" w:rsidRPr="009D65A3" w:rsidRDefault="0014109B" w:rsidP="0014109B">
      <w:pPr>
        <w:spacing w:before="100" w:beforeAutospacing="1" w:after="100" w:afterAutospacing="1"/>
        <w:ind w:left="360" w:hanging="360"/>
        <w:jc w:val="both"/>
      </w:pPr>
      <w:r w:rsidRPr="009D65A3">
        <w:t>•    An expert Cuban English-speaking guide and translator whose background matches tour content throughout the program.</w:t>
      </w:r>
    </w:p>
    <w:p w14:paraId="5B05D16F" w14:textId="77777777" w:rsidR="0014109B" w:rsidRPr="009D65A3" w:rsidRDefault="0014109B" w:rsidP="0014109B">
      <w:pPr>
        <w:spacing w:before="100" w:beforeAutospacing="1" w:after="100" w:afterAutospacing="1"/>
        <w:jc w:val="both"/>
      </w:pPr>
      <w:r w:rsidRPr="009D65A3">
        <w:t>   •    Ongoing support from Cuba Explorer Tours staff in Canada, United States and Cuba before, during and after your stay.</w:t>
      </w:r>
    </w:p>
    <w:p w14:paraId="094068A4" w14:textId="77777777" w:rsidR="0014109B" w:rsidRPr="009D65A3" w:rsidRDefault="0014109B" w:rsidP="0014109B">
      <w:pPr>
        <w:spacing w:before="100" w:beforeAutospacing="1" w:after="100" w:afterAutospacing="1"/>
        <w:ind w:left="360" w:hanging="360"/>
        <w:jc w:val="both"/>
      </w:pPr>
      <w:r w:rsidRPr="009D65A3">
        <w:t>•    Emergency collect call access to our North American staff while in Cuba.</w:t>
      </w:r>
    </w:p>
    <w:p w14:paraId="418B5998" w14:textId="48F6301F" w:rsidR="0014109B" w:rsidRPr="009D65A3" w:rsidRDefault="0014109B" w:rsidP="000649C5">
      <w:pPr>
        <w:spacing w:before="100" w:beforeAutospacing="1" w:after="100" w:afterAutospacing="1"/>
        <w:ind w:left="360" w:hanging="360"/>
        <w:jc w:val="both"/>
      </w:pPr>
      <w:r w:rsidRPr="009D65A3">
        <w:t>•    Emergency cash advances for our tour participants who face complications accessing funds from aboard while in Cuba.</w:t>
      </w:r>
    </w:p>
    <w:p w14:paraId="19F8E6A0" w14:textId="77777777" w:rsidR="0014109B" w:rsidRPr="009D65A3" w:rsidRDefault="0014109B" w:rsidP="0014109B">
      <w:pPr>
        <w:spacing w:before="100" w:beforeAutospacing="1" w:after="100" w:afterAutospacing="1"/>
        <w:ind w:left="360" w:hanging="360"/>
        <w:jc w:val="both"/>
      </w:pPr>
      <w:r w:rsidRPr="009D65A3">
        <w:rPr>
          <w:b/>
          <w:bCs/>
          <w:caps/>
        </w:rPr>
        <w:t>NOT INCLUDED IN TOUR COST</w:t>
      </w:r>
    </w:p>
    <w:p w14:paraId="7CB449C2" w14:textId="77777777" w:rsidR="0014109B" w:rsidRPr="009D65A3" w:rsidRDefault="0014109B" w:rsidP="0014109B">
      <w:pPr>
        <w:spacing w:before="100" w:beforeAutospacing="1" w:after="100" w:afterAutospacing="1"/>
        <w:ind w:left="360" w:hanging="360"/>
        <w:jc w:val="both"/>
      </w:pPr>
      <w:r w:rsidRPr="009D65A3">
        <w:t xml:space="preserve">•    Cost of airfare to and from Havana. </w:t>
      </w:r>
    </w:p>
    <w:p w14:paraId="2B7E9C2D" w14:textId="77777777" w:rsidR="0014109B" w:rsidRPr="009D65A3" w:rsidRDefault="0014109B" w:rsidP="0014109B">
      <w:pPr>
        <w:spacing w:before="100" w:beforeAutospacing="1" w:after="100" w:afterAutospacing="1"/>
        <w:ind w:left="360" w:hanging="360"/>
        <w:jc w:val="both"/>
      </w:pPr>
      <w:r w:rsidRPr="009D65A3">
        <w:t xml:space="preserve">•    Cuban </w:t>
      </w:r>
      <w:r>
        <w:t>Visitor Card</w:t>
      </w:r>
    </w:p>
    <w:p w14:paraId="333A3833" w14:textId="77777777" w:rsidR="0014109B" w:rsidRPr="009D65A3" w:rsidRDefault="0014109B" w:rsidP="0014109B">
      <w:pPr>
        <w:spacing w:before="100" w:beforeAutospacing="1" w:after="100" w:afterAutospacing="1"/>
        <w:ind w:left="360" w:hanging="360"/>
        <w:jc w:val="both"/>
      </w:pPr>
      <w:r w:rsidRPr="009D65A3">
        <w:t xml:space="preserve">•    Gratuities for Cuban tour guide, bus driver, chambermaids, restaurant staff, porters, etc. </w:t>
      </w:r>
    </w:p>
    <w:p w14:paraId="3F73F018" w14:textId="64E28894" w:rsidR="0014109B" w:rsidRPr="003632A9" w:rsidRDefault="0014109B" w:rsidP="00141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D65A3">
        <w:t xml:space="preserve">•    Optional travel interruption and cancellation insurance. </w:t>
      </w:r>
    </w:p>
    <w:p w14:paraId="5DCEAED8" w14:textId="77777777" w:rsidR="0014109B" w:rsidRPr="009D65A3" w:rsidRDefault="0014109B" w:rsidP="00141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w:sz w:val="28"/>
          <w:szCs w:val="28"/>
        </w:rPr>
      </w:pPr>
      <w:r w:rsidRPr="009D65A3">
        <w:rPr>
          <w:rFonts w:cs="Courier"/>
          <w:sz w:val="28"/>
          <w:szCs w:val="28"/>
        </w:rPr>
        <w:t xml:space="preserve">Sairi Alvarez </w:t>
      </w:r>
    </w:p>
    <w:p w14:paraId="5D168469" w14:textId="77777777" w:rsidR="0014109B" w:rsidRPr="009D65A3" w:rsidRDefault="0014109B" w:rsidP="00141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w:sz w:val="28"/>
          <w:szCs w:val="28"/>
        </w:rPr>
      </w:pPr>
      <w:r w:rsidRPr="009D65A3">
        <w:rPr>
          <w:rFonts w:cs="Courier"/>
          <w:sz w:val="28"/>
          <w:szCs w:val="28"/>
        </w:rPr>
        <w:t>Cuba Travel Coordinator</w:t>
      </w:r>
    </w:p>
    <w:p w14:paraId="43E29838" w14:textId="77777777" w:rsidR="0014109B" w:rsidRPr="009D65A3" w:rsidRDefault="00A053D4" w:rsidP="00141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w:sz w:val="28"/>
          <w:szCs w:val="28"/>
        </w:rPr>
      </w:pPr>
      <w:hyperlink r:id="rId7" w:history="1">
        <w:r w:rsidR="0014109B" w:rsidRPr="009D65A3">
          <w:rPr>
            <w:rStyle w:val="Hyperlink"/>
            <w:rFonts w:cs="Courier"/>
            <w:sz w:val="28"/>
            <w:szCs w:val="28"/>
          </w:rPr>
          <w:t>sairi@cubaexplorer.com</w:t>
        </w:r>
      </w:hyperlink>
      <w:r w:rsidR="0014109B" w:rsidRPr="009D65A3">
        <w:rPr>
          <w:rFonts w:cs="Courier"/>
          <w:sz w:val="28"/>
          <w:szCs w:val="28"/>
        </w:rPr>
        <w:t xml:space="preserve"> </w:t>
      </w:r>
    </w:p>
    <w:p w14:paraId="3661DF34" w14:textId="77777777" w:rsidR="0014109B" w:rsidRPr="009D65A3" w:rsidRDefault="0014109B" w:rsidP="0014109B">
      <w:pPr>
        <w:jc w:val="both"/>
        <w:rPr>
          <w:sz w:val="28"/>
          <w:szCs w:val="28"/>
        </w:rPr>
      </w:pPr>
    </w:p>
    <w:p w14:paraId="63BC9A77" w14:textId="77777777" w:rsidR="0014109B" w:rsidRPr="009D65A3" w:rsidRDefault="0014109B" w:rsidP="0014109B">
      <w:pPr>
        <w:ind w:left="-90"/>
        <w:jc w:val="both"/>
      </w:pPr>
    </w:p>
    <w:p w14:paraId="557EB97F" w14:textId="77777777" w:rsidR="0014109B" w:rsidRPr="009D65A3" w:rsidRDefault="0014109B" w:rsidP="0014109B"/>
    <w:p w14:paraId="799F170C" w14:textId="77777777" w:rsidR="0014109B" w:rsidRPr="009D65A3" w:rsidRDefault="0014109B" w:rsidP="0014109B">
      <w:pPr>
        <w:jc w:val="both"/>
      </w:pPr>
    </w:p>
    <w:p w14:paraId="6744265C" w14:textId="77777777" w:rsidR="0014109B" w:rsidRPr="009D65A3" w:rsidRDefault="0014109B" w:rsidP="0014109B">
      <w:pPr>
        <w:spacing w:after="0"/>
        <w:ind w:left="240" w:hanging="240"/>
        <w:jc w:val="both"/>
        <w:outlineLvl w:val="0"/>
        <w:rPr>
          <w:b/>
        </w:rPr>
      </w:pPr>
    </w:p>
    <w:p w14:paraId="3C809321" w14:textId="77777777" w:rsidR="0014109B" w:rsidRPr="009D65A3" w:rsidRDefault="0014109B" w:rsidP="0014109B">
      <w:pPr>
        <w:spacing w:after="0"/>
        <w:ind w:left="240" w:hanging="240"/>
        <w:jc w:val="both"/>
        <w:outlineLvl w:val="0"/>
        <w:rPr>
          <w:b/>
        </w:rPr>
      </w:pPr>
    </w:p>
    <w:p w14:paraId="2B992E8F" w14:textId="77777777" w:rsidR="00F735D4" w:rsidRDefault="00F735D4"/>
    <w:sectPr w:rsidR="00F735D4" w:rsidSect="00654314">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6571F"/>
    <w:multiLevelType w:val="hybridMultilevel"/>
    <w:tmpl w:val="4CDE74FE"/>
    <w:lvl w:ilvl="0" w:tplc="A3603B4E">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E6634F"/>
    <w:multiLevelType w:val="hybridMultilevel"/>
    <w:tmpl w:val="3C60BB80"/>
    <w:lvl w:ilvl="0" w:tplc="0C0A0001">
      <w:start w:val="1"/>
      <w:numFmt w:val="bullet"/>
      <w:lvlText w:val=""/>
      <w:lvlJc w:val="left"/>
      <w:pPr>
        <w:ind w:left="1040" w:hanging="360"/>
      </w:pPr>
      <w:rPr>
        <w:rFonts w:ascii="Symbol" w:hAnsi="Symbol" w:hint="default"/>
      </w:rPr>
    </w:lvl>
    <w:lvl w:ilvl="1" w:tplc="0C0A0003" w:tentative="1">
      <w:start w:val="1"/>
      <w:numFmt w:val="bullet"/>
      <w:lvlText w:val="o"/>
      <w:lvlJc w:val="left"/>
      <w:pPr>
        <w:ind w:left="1760" w:hanging="360"/>
      </w:pPr>
      <w:rPr>
        <w:rFonts w:ascii="Courier New" w:hAnsi="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hint="default"/>
      </w:rPr>
    </w:lvl>
    <w:lvl w:ilvl="8" w:tplc="0C0A0005" w:tentative="1">
      <w:start w:val="1"/>
      <w:numFmt w:val="bullet"/>
      <w:lvlText w:val=""/>
      <w:lvlJc w:val="left"/>
      <w:pPr>
        <w:ind w:left="68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09B"/>
    <w:rsid w:val="000649C5"/>
    <w:rsid w:val="0014109B"/>
    <w:rsid w:val="003632A9"/>
    <w:rsid w:val="00410B68"/>
    <w:rsid w:val="00554F50"/>
    <w:rsid w:val="00A053D4"/>
    <w:rsid w:val="00BD2EAE"/>
    <w:rsid w:val="00C20F2B"/>
    <w:rsid w:val="00D8620E"/>
    <w:rsid w:val="00F7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489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09B"/>
    <w:pPr>
      <w:spacing w:after="200"/>
    </w:pPr>
    <w:rPr>
      <w:rFonts w:ascii="Cambria" w:eastAsia="MS Mincho" w:hAnsi="Cambria"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09B"/>
    <w:pPr>
      <w:ind w:left="720"/>
      <w:contextualSpacing/>
    </w:pPr>
  </w:style>
  <w:style w:type="character" w:styleId="Hyperlink">
    <w:name w:val="Hyperlink"/>
    <w:basedOn w:val="DefaultParagraphFont"/>
    <w:uiPriority w:val="99"/>
    <w:unhideWhenUsed/>
    <w:rsid w:val="0014109B"/>
    <w:rPr>
      <w:color w:val="0563C1" w:themeColor="hyperlink"/>
      <w:u w:val="single"/>
    </w:rPr>
  </w:style>
  <w:style w:type="character" w:customStyle="1" w:styleId="st">
    <w:name w:val="st"/>
    <w:basedOn w:val="DefaultParagraphFont"/>
    <w:rsid w:val="00410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iri@cubaexplor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ubaexplorer.com/terms-and-condition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Phil Lane</cp:lastModifiedBy>
  <cp:revision>7</cp:revision>
  <dcterms:created xsi:type="dcterms:W3CDTF">2019-04-18T18:32:00Z</dcterms:created>
  <dcterms:modified xsi:type="dcterms:W3CDTF">2019-06-06T09:44:00Z</dcterms:modified>
</cp:coreProperties>
</file>